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AD" w:rsidRDefault="00531AA9">
      <w:r>
        <w:t>Dla młodzieży.</w:t>
      </w:r>
    </w:p>
    <w:p w:rsidR="00531AA9" w:rsidRDefault="00531AA9">
      <w:r>
        <w:t>Twój czas. Twoja droga.</w:t>
      </w:r>
    </w:p>
    <w:p w:rsidR="00531AA9" w:rsidRDefault="00531AA9">
      <w:r>
        <w:t>Uwierz w siebie. Możesz więcej niż myślisz!</w:t>
      </w:r>
    </w:p>
    <w:p w:rsidR="00531AA9" w:rsidRDefault="00531AA9">
      <w:r>
        <w:t>Bądź sobą. Nie musisz pasować do świata. Świat potrzebuje Ciebie takiego, jaki jesteś.</w:t>
      </w:r>
    </w:p>
    <w:p w:rsidR="00531AA9" w:rsidRDefault="00531AA9">
      <w:r>
        <w:t>Twoje emocje są ważne. Masz prawo czuć, myśleć, wątpić. To nie słabość – to człowieczeństwo.</w:t>
      </w:r>
    </w:p>
    <w:p w:rsidR="00531AA9" w:rsidRDefault="00531AA9">
      <w:r>
        <w:t>Błędy to nie koniec. Każdy potyka się na drodze. Ważne, żeby wstać i iść dalej.</w:t>
      </w:r>
    </w:p>
    <w:p w:rsidR="00531AA9" w:rsidRDefault="00531AA9">
      <w:r>
        <w:t>Odkrywaj. Próbuj. Pytaj.</w:t>
      </w:r>
    </w:p>
    <w:p w:rsidR="00531AA9" w:rsidRDefault="00531AA9">
      <w:r>
        <w:t>Ciekawość prowadzi dalej niż gotowe odpowiedzi. Nie bój się szukać swojej drogi.</w:t>
      </w:r>
    </w:p>
    <w:p w:rsidR="00531AA9" w:rsidRDefault="00531AA9">
      <w:r>
        <w:t>Twoje marzenia mają moc. Napisz je. Powiedz je. Zrób pierwszy krok. Reszta przyjdzie z czasem.</w:t>
      </w:r>
    </w:p>
    <w:p w:rsidR="00531AA9" w:rsidRDefault="00531AA9">
      <w:r>
        <w:t>Nie musisz iść sam. Otaczaj się ludźmi, którzy Cię wspierają i motywują do bycia lepszym.</w:t>
      </w:r>
    </w:p>
    <w:p w:rsidR="00531AA9" w:rsidRDefault="00531AA9">
      <w:r>
        <w:t>Jesteś w trakcie swojej historii. Spraw, by była wyjątkowa!</w:t>
      </w:r>
    </w:p>
    <w:p w:rsidR="00531AA9" w:rsidRDefault="00531AA9">
      <w:r>
        <w:t>Twoje dziś tworzy Twoje jutro.</w:t>
      </w:r>
      <w:bookmarkStart w:id="0" w:name="_GoBack"/>
      <w:bookmarkEnd w:id="0"/>
    </w:p>
    <w:sectPr w:rsidR="0053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9"/>
    <w:rsid w:val="00531AA9"/>
    <w:rsid w:val="00A67B2E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9EC8"/>
  <w15:chartTrackingRefBased/>
  <w15:docId w15:val="{EAEFCBD7-44B8-4FCD-92E9-9373B46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2026-05-27T09:55:00Z</dcterms:created>
  <dcterms:modified xsi:type="dcterms:W3CDTF">2026-05-27T10:00:00Z</dcterms:modified>
</cp:coreProperties>
</file>